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06F3" w14:textId="77777777" w:rsidR="005B4B70" w:rsidRDefault="005B4B70" w:rsidP="005B4B7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АНО «Краевой сельскохозяйственный фонд»</w:t>
      </w:r>
    </w:p>
    <w:p w14:paraId="701160A8" w14:textId="77777777" w:rsidR="005B4B70" w:rsidRDefault="005B4B70" w:rsidP="005B4B7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Чурилину</w:t>
      </w:r>
    </w:p>
    <w:p w14:paraId="1DF3C6D1" w14:textId="77777777" w:rsidR="005B4B70" w:rsidRDefault="005B4B70" w:rsidP="005B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EF01B" w14:textId="77777777" w:rsidR="005B4B70" w:rsidRDefault="005B4B70" w:rsidP="005B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E0DC8" w14:textId="77777777" w:rsidR="005B4B70" w:rsidRDefault="005B4B70" w:rsidP="005B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B7ABB1" w14:textId="77777777" w:rsidR="005B4B70" w:rsidRDefault="005B4B70" w:rsidP="005B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E7683" w14:textId="05BC9BD2" w:rsidR="005B4B70" w:rsidRDefault="005B4B70" w:rsidP="00243B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B48">
        <w:rPr>
          <w:rFonts w:ascii="Times New Roman" w:hAnsi="Times New Roman" w:cs="Times New Roman"/>
          <w:sz w:val="28"/>
          <w:szCs w:val="28"/>
        </w:rPr>
        <w:t>Направляю информацию о потребности в аренде сельскохозяйственной техники АНО «КСФ» для проведения культуртехнических мероприятий</w:t>
      </w:r>
    </w:p>
    <w:p w14:paraId="7B2B8DBA" w14:textId="77777777" w:rsidR="005B4A1C" w:rsidRDefault="005B4A1C" w:rsidP="00243B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035"/>
        <w:gridCol w:w="2973"/>
        <w:gridCol w:w="1804"/>
        <w:gridCol w:w="1263"/>
        <w:gridCol w:w="1487"/>
      </w:tblGrid>
      <w:tr w:rsidR="00CD1F51" w:rsidRPr="005B4A1C" w14:paraId="4FF45956" w14:textId="77777777" w:rsidTr="005B4A1C">
        <w:tc>
          <w:tcPr>
            <w:tcW w:w="0" w:type="auto"/>
          </w:tcPr>
          <w:p w14:paraId="2A9D2CEA" w14:textId="785D8C02" w:rsidR="00CD1F51" w:rsidRPr="005B4A1C" w:rsidRDefault="00CD1F51" w:rsidP="00457B3C">
            <w:pPr>
              <w:spacing w:after="0" w:line="288" w:lineRule="auto"/>
              <w:ind w:left="-112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7131418" w14:textId="2DA72323" w:rsidR="00CD1F51" w:rsidRPr="005B4A1C" w:rsidRDefault="00CD1F51" w:rsidP="00293B8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проведения работ</w:t>
            </w:r>
          </w:p>
        </w:tc>
        <w:tc>
          <w:tcPr>
            <w:tcW w:w="0" w:type="auto"/>
          </w:tcPr>
          <w:p w14:paraId="61F6CAA3" w14:textId="189AEA9F" w:rsidR="00CD1F51" w:rsidRPr="005B4A1C" w:rsidRDefault="00CD1F51" w:rsidP="00293B8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 (населенный пункт)</w:t>
            </w:r>
          </w:p>
        </w:tc>
        <w:tc>
          <w:tcPr>
            <w:tcW w:w="0" w:type="auto"/>
          </w:tcPr>
          <w:p w14:paraId="53C8BAF6" w14:textId="0DD7877E" w:rsidR="00CD1F51" w:rsidRPr="005B4A1C" w:rsidRDefault="00CD1F51" w:rsidP="00293B8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</w:tcPr>
          <w:p w14:paraId="56B950D9" w14:textId="6F87B3C1" w:rsidR="00CD1F51" w:rsidRPr="005B4A1C" w:rsidRDefault="00CD1F51" w:rsidP="00293B8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га.</w:t>
            </w:r>
          </w:p>
        </w:tc>
        <w:tc>
          <w:tcPr>
            <w:tcW w:w="0" w:type="auto"/>
          </w:tcPr>
          <w:p w14:paraId="1E5F7ABD" w14:textId="2D4581E9" w:rsidR="00CD1F51" w:rsidRPr="005B4A1C" w:rsidRDefault="00CD1F51" w:rsidP="00293B8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F51" w14:paraId="7EB9C3FF" w14:textId="77777777" w:rsidTr="00B72309">
        <w:tc>
          <w:tcPr>
            <w:tcW w:w="0" w:type="auto"/>
            <w:gridSpan w:val="6"/>
          </w:tcPr>
          <w:p w14:paraId="344CBB4A" w14:textId="5F4A55AE" w:rsidR="00CD1F51" w:rsidRDefault="00CD1F51" w:rsidP="00CD1F5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</w:t>
            </w:r>
            <w:r w:rsidRPr="007A3106">
              <w:rPr>
                <w:rFonts w:ascii="Times New Roman" w:hAnsi="Times New Roman" w:cs="Times New Roman"/>
                <w:sz w:val="28"/>
                <w:szCs w:val="28"/>
              </w:rPr>
              <w:t>рактор «Кировец» К-742 М с бороной мелиоративной БПМ-5</w:t>
            </w:r>
          </w:p>
        </w:tc>
      </w:tr>
      <w:tr w:rsidR="00CD1F51" w14:paraId="6DC16E93" w14:textId="77777777" w:rsidTr="005B4A1C">
        <w:tc>
          <w:tcPr>
            <w:tcW w:w="0" w:type="auto"/>
          </w:tcPr>
          <w:p w14:paraId="37A0FDBB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C63730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401D34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AD3BE5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DF7829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11B109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1" w14:paraId="61A5E97D" w14:textId="77777777" w:rsidTr="005B4A1C">
        <w:tc>
          <w:tcPr>
            <w:tcW w:w="0" w:type="auto"/>
          </w:tcPr>
          <w:p w14:paraId="30BBE21B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5D4CB4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544D37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22F6D3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63A6D5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F0443B1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1" w14:paraId="70383720" w14:textId="77777777" w:rsidTr="005B4A1C">
        <w:tc>
          <w:tcPr>
            <w:tcW w:w="0" w:type="auto"/>
          </w:tcPr>
          <w:p w14:paraId="34FB5AEB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C2E173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4FF742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CD69D5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61D577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46FBD6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1" w14:paraId="5DE4F568" w14:textId="77777777" w:rsidTr="005B4A1C">
        <w:tc>
          <w:tcPr>
            <w:tcW w:w="0" w:type="auto"/>
          </w:tcPr>
          <w:p w14:paraId="37A7C687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6F65A3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9AE6D2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95E081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D28303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F8F53E" w14:textId="77777777" w:rsid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1" w:rsidRPr="00CD1F51" w14:paraId="07511116" w14:textId="77777777" w:rsidTr="003200B4">
        <w:tc>
          <w:tcPr>
            <w:tcW w:w="0" w:type="auto"/>
            <w:gridSpan w:val="6"/>
          </w:tcPr>
          <w:p w14:paraId="309961FE" w14:textId="23051111" w:rsidR="00CD1F51" w:rsidRPr="00CD1F51" w:rsidRDefault="00CD1F51" w:rsidP="00CD1F5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3106">
              <w:rPr>
                <w:rFonts w:ascii="Times New Roman" w:hAnsi="Times New Roman" w:cs="Times New Roman"/>
                <w:sz w:val="28"/>
                <w:szCs w:val="28"/>
              </w:rPr>
              <w:t>рактор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VALTRA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374 </w:t>
            </w:r>
            <w:r w:rsidRPr="007A31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106">
              <w:rPr>
                <w:rFonts w:ascii="Times New Roman" w:hAnsi="Times New Roman" w:cs="Times New Roman"/>
                <w:sz w:val="28"/>
                <w:szCs w:val="28"/>
              </w:rPr>
              <w:t>фрезой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MeriCrusher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MJS</w:t>
            </w:r>
            <w:r w:rsidRPr="00CD1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-241 </w:t>
            </w:r>
            <w:r w:rsidRPr="007A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DTG</w:t>
            </w:r>
          </w:p>
        </w:tc>
      </w:tr>
      <w:tr w:rsidR="00CD1F51" w:rsidRPr="00CD1F51" w14:paraId="2279ED1A" w14:textId="77777777" w:rsidTr="005B4A1C">
        <w:tc>
          <w:tcPr>
            <w:tcW w:w="0" w:type="auto"/>
          </w:tcPr>
          <w:p w14:paraId="4C093B3A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0948B8E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DBA91E3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97BA05D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6C3BCAA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E29BE64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1F51" w:rsidRPr="00CD1F51" w14:paraId="7B780EB2" w14:textId="77777777" w:rsidTr="005B4A1C">
        <w:tc>
          <w:tcPr>
            <w:tcW w:w="0" w:type="auto"/>
          </w:tcPr>
          <w:p w14:paraId="3A89D224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9A65829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D90CC66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6FE450A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3AB5E43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04BEAB7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1F51" w:rsidRPr="00CD1F51" w14:paraId="1C5DB6EE" w14:textId="77777777" w:rsidTr="005B4A1C">
        <w:tc>
          <w:tcPr>
            <w:tcW w:w="0" w:type="auto"/>
          </w:tcPr>
          <w:p w14:paraId="47D8C6EA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458A9050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FCF39C8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BE89CFF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5DBDFD8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F272906" w14:textId="77777777" w:rsidR="00CD1F51" w:rsidRPr="00CD1F51" w:rsidRDefault="00CD1F51" w:rsidP="00243B4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ADC6F23" w14:textId="77777777" w:rsidR="005B4A1C" w:rsidRPr="00CD1F51" w:rsidRDefault="005B4A1C" w:rsidP="00243B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67FC97" w14:textId="10521D53" w:rsidR="007A3106" w:rsidRPr="00CD1F51" w:rsidRDefault="007A3106" w:rsidP="005B4B7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3BC548" w14:textId="450C239D" w:rsidR="007A3106" w:rsidRPr="00CD1F51" w:rsidRDefault="007A3106" w:rsidP="005B4B7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BF0A4F" w14:textId="77777777" w:rsidR="007A3106" w:rsidRPr="00CD1F51" w:rsidRDefault="007A3106" w:rsidP="005B4B7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B84119" w14:textId="77777777" w:rsidR="005B4B70" w:rsidRPr="00CD1F51" w:rsidRDefault="005B4B70" w:rsidP="005B4B7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6C6507" w14:textId="6EDE6005" w:rsidR="005B4B70" w:rsidRPr="00523D13" w:rsidRDefault="00243B48" w:rsidP="005B4B7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___________/____________/</w:t>
      </w:r>
    </w:p>
    <w:p w14:paraId="44E1B15C" w14:textId="77777777" w:rsidR="00D65B22" w:rsidRDefault="00D65B22"/>
    <w:sectPr w:rsidR="00D65B22" w:rsidSect="005B4A1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0"/>
    <w:rsid w:val="00243B48"/>
    <w:rsid w:val="00293B82"/>
    <w:rsid w:val="0034227B"/>
    <w:rsid w:val="00457B3C"/>
    <w:rsid w:val="005B4A1C"/>
    <w:rsid w:val="005B4B70"/>
    <w:rsid w:val="007A3106"/>
    <w:rsid w:val="00CD1F51"/>
    <w:rsid w:val="00D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91D"/>
  <w15:chartTrackingRefBased/>
  <w15:docId w15:val="{7646E288-AAC7-4850-9458-D489E55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 </cp:lastModifiedBy>
  <cp:revision>6</cp:revision>
  <dcterms:created xsi:type="dcterms:W3CDTF">2021-06-03T06:26:00Z</dcterms:created>
  <dcterms:modified xsi:type="dcterms:W3CDTF">2021-06-04T04:27:00Z</dcterms:modified>
</cp:coreProperties>
</file>